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1438" w14:textId="4E85EFA0" w:rsidR="00F958A8" w:rsidRPr="00DB7B2E" w:rsidRDefault="00F958A8" w:rsidP="00F965D7">
      <w:pPr>
        <w:rPr>
          <w:rStyle w:val="a4"/>
          <w:rFonts w:ascii="宋体" w:eastAsia="宋体" w:hAnsi="宋体" w:cs="宋体"/>
          <w:color w:val="00000A"/>
          <w:sz w:val="28"/>
          <w:szCs w:val="28"/>
          <w:shd w:val="clear" w:color="auto" w:fill="FFFFFF"/>
        </w:rPr>
      </w:pPr>
    </w:p>
    <w:p w14:paraId="263A676F" w14:textId="07DE6BFF" w:rsidR="00F958A8" w:rsidRPr="00DB7B2E" w:rsidRDefault="00F65C30">
      <w:pPr>
        <w:pStyle w:val="a3"/>
        <w:widowControl/>
        <w:shd w:val="clear" w:color="auto" w:fill="FFFFFF"/>
        <w:wordWrap w:val="0"/>
        <w:spacing w:beforeAutospacing="0" w:afterAutospacing="0" w:line="518" w:lineRule="atLeast"/>
        <w:ind w:firstLine="418"/>
        <w:jc w:val="center"/>
        <w:rPr>
          <w:rFonts w:ascii="微软雅黑" w:eastAsia="微软雅黑" w:hAnsi="微软雅黑" w:cs="微软雅黑"/>
          <w:color w:val="333333"/>
          <w:sz w:val="20"/>
          <w:szCs w:val="20"/>
        </w:rPr>
      </w:pPr>
      <w:r>
        <w:rPr>
          <w:rStyle w:val="a4"/>
          <w:rFonts w:ascii="宋体" w:eastAsia="宋体" w:hAnsi="宋体" w:cs="宋体" w:hint="eastAsia"/>
          <w:color w:val="00000A"/>
          <w:sz w:val="28"/>
          <w:szCs w:val="28"/>
          <w:shd w:val="clear" w:color="auto" w:fill="FFFFFF"/>
        </w:rPr>
        <w:t xml:space="preserve">第十届安徽三农学者论坛 </w:t>
      </w:r>
      <w:r w:rsidR="004133AE" w:rsidRPr="00DB7B2E">
        <w:rPr>
          <w:rStyle w:val="a4"/>
          <w:rFonts w:ascii="宋体" w:eastAsia="宋体" w:hAnsi="宋体" w:cs="宋体" w:hint="eastAsia"/>
          <w:color w:val="00000A"/>
          <w:sz w:val="28"/>
          <w:szCs w:val="28"/>
          <w:shd w:val="clear" w:color="auto" w:fill="FFFFFF"/>
        </w:rPr>
        <w:t>参会回执</w:t>
      </w:r>
    </w:p>
    <w:tbl>
      <w:tblPr>
        <w:tblW w:w="9079" w:type="dxa"/>
        <w:shd w:val="clear" w:color="auto" w:fill="DADBD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3815"/>
        <w:gridCol w:w="1248"/>
        <w:gridCol w:w="2089"/>
      </w:tblGrid>
      <w:tr w:rsidR="00F958A8" w:rsidRPr="005B530C" w14:paraId="2D77B0EB" w14:textId="77777777" w:rsidTr="005B530C">
        <w:trPr>
          <w:trHeight w:val="567"/>
        </w:trPr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9EE4EB" w14:textId="77777777" w:rsidR="00F958A8" w:rsidRPr="005B530C" w:rsidRDefault="004133AE" w:rsidP="00F965D7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 w:rsidRPr="005B530C">
              <w:rPr>
                <w:rFonts w:ascii="宋体" w:eastAsia="宋体" w:hAnsi="宋体" w:cs="宋体" w:hint="eastAsia"/>
                <w:color w:val="00000A"/>
              </w:rPr>
              <w:t>姓名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C0CBCF" w14:textId="77777777" w:rsidR="00F958A8" w:rsidRPr="005B530C" w:rsidRDefault="00F958A8" w:rsidP="00F965D7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57A622" w14:textId="77777777" w:rsidR="00F958A8" w:rsidRPr="005B530C" w:rsidRDefault="004133AE" w:rsidP="00F965D7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 w:rsidRPr="005B530C">
              <w:rPr>
                <w:rFonts w:ascii="宋体" w:eastAsia="宋体" w:hAnsi="宋体" w:cs="宋体" w:hint="eastAsia"/>
                <w:color w:val="00000A"/>
              </w:rPr>
              <w:t>性别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8D2956" w14:textId="77777777" w:rsidR="00F958A8" w:rsidRPr="005B530C" w:rsidRDefault="00F958A8" w:rsidP="00F965D7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958A8" w:rsidRPr="005B530C" w14:paraId="4E87EDA9" w14:textId="77777777" w:rsidTr="005B530C">
        <w:trPr>
          <w:trHeight w:val="567"/>
        </w:trPr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CAF7B1" w14:textId="77777777" w:rsidR="00F958A8" w:rsidRPr="005B530C" w:rsidRDefault="004133AE" w:rsidP="00F965D7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 w:rsidRPr="005B530C">
              <w:rPr>
                <w:rFonts w:ascii="宋体" w:eastAsia="宋体" w:hAnsi="宋体" w:cs="宋体" w:hint="eastAsia"/>
                <w:color w:val="00000A"/>
              </w:rPr>
              <w:t>单位名称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8D36B6" w14:textId="77777777" w:rsidR="00F958A8" w:rsidRPr="005B530C" w:rsidRDefault="00F958A8" w:rsidP="00F965D7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78D628" w14:textId="77777777" w:rsidR="00F958A8" w:rsidRPr="005B530C" w:rsidRDefault="004133AE" w:rsidP="00F965D7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 w:rsidRPr="005B530C">
              <w:rPr>
                <w:rFonts w:ascii="宋体" w:eastAsia="宋体" w:hAnsi="宋体" w:cs="宋体" w:hint="eastAsia"/>
                <w:color w:val="00000A"/>
              </w:rPr>
              <w:t>职称</w:t>
            </w:r>
            <w:r w:rsidRPr="005B530C">
              <w:rPr>
                <w:rFonts w:ascii="Times New Roman" w:eastAsia="微软雅黑" w:hAnsi="Times New Roman"/>
                <w:color w:val="00000A"/>
              </w:rPr>
              <w:t>/</w:t>
            </w:r>
            <w:r w:rsidRPr="005B530C">
              <w:rPr>
                <w:rFonts w:ascii="宋体" w:eastAsia="宋体" w:hAnsi="宋体" w:cs="宋体" w:hint="eastAsia"/>
                <w:color w:val="00000A"/>
              </w:rPr>
              <w:t>职务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BCA80E" w14:textId="77777777" w:rsidR="00F958A8" w:rsidRPr="005B530C" w:rsidRDefault="00F958A8" w:rsidP="00F965D7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958A8" w:rsidRPr="005B530C" w14:paraId="4071D657" w14:textId="77777777" w:rsidTr="005B530C">
        <w:trPr>
          <w:trHeight w:val="567"/>
        </w:trPr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B55EA9" w14:textId="77777777" w:rsidR="00F958A8" w:rsidRPr="005B530C" w:rsidRDefault="004133AE" w:rsidP="00F965D7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 w:rsidRPr="005B530C">
              <w:rPr>
                <w:rFonts w:ascii="宋体" w:eastAsia="宋体" w:hAnsi="宋体" w:cs="宋体" w:hint="eastAsia"/>
                <w:color w:val="00000A"/>
              </w:rPr>
              <w:t>通讯地址</w:t>
            </w:r>
          </w:p>
        </w:tc>
        <w:tc>
          <w:tcPr>
            <w:tcW w:w="7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FD534E" w14:textId="77777777" w:rsidR="00F958A8" w:rsidRPr="005B530C" w:rsidRDefault="00F958A8" w:rsidP="00F965D7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958A8" w:rsidRPr="005B530C" w14:paraId="2B1280A1" w14:textId="77777777" w:rsidTr="005B530C">
        <w:trPr>
          <w:trHeight w:val="567"/>
        </w:trPr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389CF2" w14:textId="77777777" w:rsidR="00F958A8" w:rsidRPr="005B530C" w:rsidRDefault="004133AE" w:rsidP="00F965D7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 w:rsidRPr="005B530C">
              <w:rPr>
                <w:rFonts w:ascii="宋体" w:eastAsia="宋体" w:hAnsi="宋体" w:cs="宋体" w:hint="eastAsia"/>
                <w:color w:val="00000A"/>
              </w:rPr>
              <w:t>手机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E9EBD9" w14:textId="77777777" w:rsidR="00F958A8" w:rsidRPr="005B530C" w:rsidRDefault="00F958A8" w:rsidP="00F965D7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09A7F1" w14:textId="77777777" w:rsidR="00F958A8" w:rsidRPr="005B530C" w:rsidRDefault="004133AE" w:rsidP="00F965D7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 w:rsidRPr="005B530C">
              <w:rPr>
                <w:rFonts w:ascii="宋体" w:eastAsia="宋体" w:hAnsi="宋体" w:cs="宋体" w:hint="eastAsia"/>
                <w:color w:val="00000A"/>
              </w:rPr>
              <w:t>邮箱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7CA6A9" w14:textId="77777777" w:rsidR="00F958A8" w:rsidRPr="005B530C" w:rsidRDefault="00F958A8" w:rsidP="00F965D7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958A8" w:rsidRPr="005B530C" w14:paraId="6DBB1272" w14:textId="77777777" w:rsidTr="005B530C">
        <w:trPr>
          <w:trHeight w:val="567"/>
        </w:trPr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DD7527" w14:textId="77777777" w:rsidR="00F958A8" w:rsidRPr="005B530C" w:rsidRDefault="004133AE" w:rsidP="00F965D7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 w:rsidRPr="005B530C">
              <w:rPr>
                <w:rFonts w:ascii="宋体" w:eastAsia="宋体" w:hAnsi="宋体" w:cs="宋体" w:hint="eastAsia"/>
                <w:color w:val="00000A"/>
              </w:rPr>
              <w:t>论文题目</w:t>
            </w:r>
          </w:p>
        </w:tc>
        <w:tc>
          <w:tcPr>
            <w:tcW w:w="7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E4631C" w14:textId="77777777" w:rsidR="00F958A8" w:rsidRPr="005B530C" w:rsidRDefault="00F958A8" w:rsidP="00F965D7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958A8" w:rsidRPr="005B530C" w14:paraId="4A597631" w14:textId="77777777" w:rsidTr="005B530C">
        <w:trPr>
          <w:trHeight w:val="567"/>
        </w:trPr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BF8132" w14:textId="733005D4" w:rsidR="00F958A8" w:rsidRPr="005B530C" w:rsidRDefault="00F965D7" w:rsidP="00F965D7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宋体" w:eastAsia="宋体" w:hAnsi="宋体" w:cs="宋体"/>
                <w:color w:val="00000A"/>
              </w:rPr>
            </w:pPr>
            <w:r w:rsidRPr="005B530C">
              <w:rPr>
                <w:rFonts w:ascii="宋体" w:eastAsia="宋体" w:hAnsi="宋体" w:cs="宋体" w:hint="eastAsia"/>
                <w:color w:val="00000A"/>
              </w:rPr>
              <w:t>同行人员姓名</w:t>
            </w:r>
          </w:p>
        </w:tc>
        <w:tc>
          <w:tcPr>
            <w:tcW w:w="7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CC36A7" w14:textId="2B54E709" w:rsidR="00F958A8" w:rsidRPr="005B530C" w:rsidRDefault="00F958A8" w:rsidP="00F965D7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</w:p>
        </w:tc>
      </w:tr>
      <w:tr w:rsidR="00F958A8" w:rsidRPr="005B530C" w14:paraId="23D17DA2" w14:textId="77777777" w:rsidTr="005B530C">
        <w:trPr>
          <w:trHeight w:val="567"/>
        </w:trPr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180140" w14:textId="7A7C6811" w:rsidR="00F958A8" w:rsidRPr="005B530C" w:rsidRDefault="00F965D7" w:rsidP="00F965D7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 w:rsidRPr="005B530C">
              <w:rPr>
                <w:rFonts w:ascii="宋体" w:eastAsia="宋体" w:hAnsi="宋体" w:cs="宋体" w:hint="eastAsia"/>
                <w:color w:val="00000A"/>
              </w:rPr>
              <w:t>住宿需求</w:t>
            </w:r>
          </w:p>
        </w:tc>
        <w:tc>
          <w:tcPr>
            <w:tcW w:w="7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F4F114" w14:textId="0F802604" w:rsidR="00F958A8" w:rsidRPr="005B530C" w:rsidRDefault="00F965D7" w:rsidP="00F965D7">
            <w:pPr>
              <w:widowControl/>
              <w:jc w:val="center"/>
              <w:rPr>
                <w:rFonts w:ascii="宋体" w:eastAsia="宋体" w:hAnsi="宋体" w:cs="微软雅黑"/>
                <w:color w:val="000000"/>
                <w:sz w:val="24"/>
              </w:rPr>
            </w:pPr>
            <w:r w:rsidRPr="005B530C">
              <w:rPr>
                <w:rFonts w:ascii="宋体" w:eastAsia="宋体" w:hAnsi="宋体" w:cs="微软雅黑" w:hint="eastAsia"/>
                <w:color w:val="000000"/>
                <w:sz w:val="24"/>
              </w:rPr>
              <w:t xml:space="preserve">单人间：（ </w:t>
            </w:r>
            <w:r w:rsidRPr="005B530C">
              <w:rPr>
                <w:rFonts w:ascii="宋体" w:eastAsia="宋体" w:hAnsi="宋体" w:cs="微软雅黑"/>
                <w:color w:val="000000"/>
                <w:sz w:val="24"/>
              </w:rPr>
              <w:t xml:space="preserve">  </w:t>
            </w:r>
            <w:r w:rsidRPr="005B530C">
              <w:rPr>
                <w:rFonts w:ascii="宋体" w:eastAsia="宋体" w:hAnsi="宋体" w:cs="微软雅黑" w:hint="eastAsia"/>
                <w:color w:val="000000"/>
                <w:sz w:val="24"/>
              </w:rPr>
              <w:t xml:space="preserve">）间 </w:t>
            </w:r>
            <w:r w:rsidRPr="005B530C">
              <w:rPr>
                <w:rFonts w:ascii="宋体" w:eastAsia="宋体" w:hAnsi="宋体" w:cs="微软雅黑"/>
                <w:color w:val="000000"/>
                <w:sz w:val="24"/>
              </w:rPr>
              <w:t xml:space="preserve">  </w:t>
            </w:r>
            <w:r w:rsidRPr="005B530C">
              <w:rPr>
                <w:rFonts w:ascii="宋体" w:eastAsia="宋体" w:hAnsi="宋体" w:cs="微软雅黑" w:hint="eastAsia"/>
                <w:color w:val="000000"/>
                <w:sz w:val="24"/>
              </w:rPr>
              <w:t xml:space="preserve">标准间：（ </w:t>
            </w:r>
            <w:r w:rsidRPr="005B530C">
              <w:rPr>
                <w:rFonts w:ascii="宋体" w:eastAsia="宋体" w:hAnsi="宋体" w:cs="微软雅黑"/>
                <w:color w:val="000000"/>
                <w:sz w:val="24"/>
              </w:rPr>
              <w:t xml:space="preserve">   </w:t>
            </w:r>
            <w:r w:rsidRPr="005B530C">
              <w:rPr>
                <w:rFonts w:ascii="宋体" w:eastAsia="宋体" w:hAnsi="宋体" w:cs="微软雅黑" w:hint="eastAsia"/>
                <w:color w:val="000000"/>
                <w:sz w:val="24"/>
              </w:rPr>
              <w:t>）间</w:t>
            </w:r>
          </w:p>
        </w:tc>
      </w:tr>
    </w:tbl>
    <w:p w14:paraId="36CD82DF" w14:textId="77777777" w:rsidR="00F958A8" w:rsidRPr="005B530C" w:rsidRDefault="00F958A8">
      <w:pPr>
        <w:jc w:val="center"/>
        <w:rPr>
          <w:sz w:val="24"/>
          <w:szCs w:val="32"/>
        </w:rPr>
      </w:pPr>
    </w:p>
    <w:sectPr w:rsidR="00F958A8" w:rsidRPr="005B5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86AB" w14:textId="77777777" w:rsidR="003553FC" w:rsidRDefault="003553FC" w:rsidP="002D3A4D">
      <w:r>
        <w:separator/>
      </w:r>
    </w:p>
  </w:endnote>
  <w:endnote w:type="continuationSeparator" w:id="0">
    <w:p w14:paraId="7C7A2ACB" w14:textId="77777777" w:rsidR="003553FC" w:rsidRDefault="003553FC" w:rsidP="002D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F006" w14:textId="77777777" w:rsidR="003553FC" w:rsidRDefault="003553FC" w:rsidP="002D3A4D">
      <w:r>
        <w:separator/>
      </w:r>
    </w:p>
  </w:footnote>
  <w:footnote w:type="continuationSeparator" w:id="0">
    <w:p w14:paraId="3C06886A" w14:textId="77777777" w:rsidR="003553FC" w:rsidRDefault="003553FC" w:rsidP="002D3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8"/>
    <w:rsid w:val="000F3998"/>
    <w:rsid w:val="002D3A4D"/>
    <w:rsid w:val="002E4C5F"/>
    <w:rsid w:val="003553FC"/>
    <w:rsid w:val="00373559"/>
    <w:rsid w:val="00385AD6"/>
    <w:rsid w:val="004133AE"/>
    <w:rsid w:val="004F1464"/>
    <w:rsid w:val="005B530C"/>
    <w:rsid w:val="00644375"/>
    <w:rsid w:val="00763DAE"/>
    <w:rsid w:val="0087718F"/>
    <w:rsid w:val="00B85D18"/>
    <w:rsid w:val="00D14371"/>
    <w:rsid w:val="00D220DD"/>
    <w:rsid w:val="00DB7B2E"/>
    <w:rsid w:val="00ED6E80"/>
    <w:rsid w:val="00EF08B3"/>
    <w:rsid w:val="00F65C30"/>
    <w:rsid w:val="00F958A8"/>
    <w:rsid w:val="00F965D7"/>
    <w:rsid w:val="541750DB"/>
    <w:rsid w:val="7F2C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DCB42C"/>
  <w15:docId w15:val="{66EDE36B-3EEE-4C86-BA89-95646C6E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unhideWhenUsed/>
    <w:rsid w:val="002D3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D3A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nhideWhenUsed/>
    <w:rsid w:val="002D3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D3A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</Words>
  <Characters>90</Characters>
  <Application>Microsoft Office Word</Application>
  <DocSecurity>0</DocSecurity>
  <Lines>1</Lines>
  <Paragraphs>1</Paragraphs>
  <ScaleCrop>false</ScaleCrop>
  <Company>China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xiayl</cp:lastModifiedBy>
  <cp:revision>12</cp:revision>
  <dcterms:created xsi:type="dcterms:W3CDTF">2020-12-09T15:34:00Z</dcterms:created>
  <dcterms:modified xsi:type="dcterms:W3CDTF">2021-08-06T12:10:00Z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